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C98" w:rsidRDefault="005C7C98" w:rsidP="005C7C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 ответов для школьного этапа</w:t>
      </w:r>
    </w:p>
    <w:p w:rsidR="005C7C98" w:rsidRDefault="005C7C98" w:rsidP="005C7C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республиканской олимпиады школьников по арабскому языку</w:t>
      </w:r>
    </w:p>
    <w:p w:rsidR="005C7C98" w:rsidRDefault="005C7C98" w:rsidP="005C7C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2022-2023 учебный год</w:t>
      </w:r>
    </w:p>
    <w:p w:rsidR="00780BDF" w:rsidRDefault="00780BDF" w:rsidP="00701EB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4972" w:rsidRPr="00780BDF" w:rsidRDefault="00934972" w:rsidP="00EF042E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780BDF">
        <w:rPr>
          <w:rFonts w:ascii="Times New Roman" w:hAnsi="Times New Roman" w:cs="Times New Roman"/>
          <w:b/>
          <w:i/>
          <w:iCs/>
          <w:sz w:val="28"/>
          <w:szCs w:val="28"/>
        </w:rPr>
        <w:t>9 класс</w:t>
      </w:r>
    </w:p>
    <w:p w:rsidR="00934972" w:rsidRPr="004111C3" w:rsidRDefault="00934972" w:rsidP="00EF042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3544"/>
        <w:gridCol w:w="5641"/>
      </w:tblGrid>
      <w:tr w:rsidR="00934972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93497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93497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Количество начисляемых баллов за правильный вариант ответа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93497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Правильный вариант ответа</w:t>
            </w:r>
          </w:p>
        </w:tc>
      </w:tr>
      <w:tr w:rsidR="00934972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93497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2B696A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078C2" w:rsidRPr="004111C3" w:rsidRDefault="005078C2" w:rsidP="002B6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баллов </w:t>
            </w:r>
            <w:r w:rsidR="00F82A4E" w:rsidRPr="004111C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2B696A" w:rsidRPr="004111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82A4E" w:rsidRPr="004111C3">
              <w:rPr>
                <w:rFonts w:ascii="Times New Roman" w:hAnsi="Times New Roman" w:cs="Times New Roman"/>
                <w:sz w:val="24"/>
                <w:szCs w:val="24"/>
              </w:rPr>
              <w:t>при совершении</w:t>
            </w: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 xml:space="preserve"> 2-3 ошибок начисляется </w:t>
            </w:r>
            <w:r w:rsidR="002B696A" w:rsidRPr="004111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 xml:space="preserve"> баллов:</w:t>
            </w:r>
          </w:p>
          <w:p w:rsidR="00934972" w:rsidRPr="004111C3" w:rsidRDefault="005078C2" w:rsidP="00F10EA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Его сын </w:t>
            </w:r>
            <w:r w:rsidR="00F10EA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студент</w:t>
            </w:r>
            <w:r w:rsidRPr="004111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5078C2" w:rsidRPr="004111C3" w:rsidRDefault="005078C2" w:rsidP="00EF042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Казань – красивый город.</w:t>
            </w:r>
          </w:p>
          <w:p w:rsidR="005078C2" w:rsidRPr="004111C3" w:rsidRDefault="005078C2" w:rsidP="004111C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 парке фонтан.</w:t>
            </w:r>
          </w:p>
        </w:tc>
      </w:tr>
      <w:tr w:rsidR="00934972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93497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F10EAF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3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972" w:rsidRPr="004111C3" w:rsidRDefault="005078C2" w:rsidP="00F10EA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Задание считается выполненным при </w:t>
            </w:r>
            <w:r w:rsidR="00F82A4E"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обозначении </w:t>
            </w:r>
            <w:r w:rsidR="00F10EAF">
              <w:rPr>
                <w:rFonts w:asciiTheme="majorBidi" w:hAnsiTheme="majorBidi" w:cstheme="majorBidi" w:hint="cs"/>
                <w:sz w:val="24"/>
                <w:szCs w:val="24"/>
                <w:rtl/>
                <w:lang w:bidi="ar-EG"/>
              </w:rPr>
              <w:t>3</w:t>
            </w:r>
            <w:r w:rsidR="00F82A4E"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объектов</w:t>
            </w: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минимум:</w:t>
            </w:r>
          </w:p>
          <w:p w:rsidR="00934972" w:rsidRPr="004111C3" w:rsidRDefault="00F10EAF" w:rsidP="002B69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كتاب, قلم, دفتر</w:t>
            </w:r>
          </w:p>
        </w:tc>
      </w:tr>
      <w:tr w:rsidR="00934972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93497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B77D7A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B77D7A" w:rsidP="00EF042E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4111C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</w:p>
        </w:tc>
      </w:tr>
      <w:tr w:rsidR="00934972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93497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B77D7A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0A1CBC" w:rsidP="00B77D7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bidi="ar-EG"/>
              </w:rPr>
            </w:pP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При</w:t>
            </w:r>
            <w:r w:rsidR="005078C2"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совершени</w:t>
            </w: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и</w:t>
            </w:r>
            <w:r w:rsidR="005078C2"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2-3 ошибок баллы не начисляются; максимальное количество баллов – </w:t>
            </w:r>
            <w:r w:rsidR="00B77D7A"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7</w:t>
            </w:r>
            <w:r w:rsidR="005078C2"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:</w:t>
            </w:r>
          </w:p>
          <w:p w:rsidR="005078C2" w:rsidRPr="004111C3" w:rsidRDefault="005078C2" w:rsidP="00EF0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tt-RU" w:bidi="ar-EG"/>
              </w:rPr>
              <w:t>ازرق</w:t>
            </w:r>
            <w:r w:rsidRPr="004111C3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         голубой</w:t>
            </w:r>
          </w:p>
          <w:p w:rsidR="005078C2" w:rsidRPr="004111C3" w:rsidRDefault="005078C2" w:rsidP="00EF0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tt-RU" w:bidi="ar-EG"/>
              </w:rPr>
              <w:t>ابيض</w:t>
            </w:r>
            <w:r w:rsidRPr="004111C3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        белый  </w:t>
            </w:r>
          </w:p>
          <w:p w:rsidR="005078C2" w:rsidRPr="004111C3" w:rsidRDefault="005078C2" w:rsidP="00EF0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tt-RU" w:bidi="ar-EG"/>
              </w:rPr>
              <w:t>اسود</w:t>
            </w:r>
            <w:r w:rsidRPr="004111C3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         </w:t>
            </w:r>
            <w:r w:rsidR="00F53977" w:rsidRPr="004111C3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>черны</w:t>
            </w:r>
            <w:r w:rsidRPr="004111C3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>й</w:t>
            </w:r>
          </w:p>
          <w:p w:rsidR="005078C2" w:rsidRPr="004111C3" w:rsidRDefault="005078C2" w:rsidP="00EF0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tt-RU" w:bidi="ar-EG"/>
              </w:rPr>
              <w:t>احمر</w:t>
            </w:r>
            <w:r w:rsidRPr="004111C3">
              <w:rPr>
                <w:rFonts w:ascii="Times New Roman" w:hAnsi="Times New Roman" w:cs="Times New Roman"/>
                <w:sz w:val="24"/>
                <w:szCs w:val="24"/>
                <w:lang w:val="tt-RU" w:bidi="ar-EG"/>
              </w:rPr>
              <w:t xml:space="preserve">          красный</w:t>
            </w:r>
          </w:p>
          <w:p w:rsidR="005078C2" w:rsidRPr="004111C3" w:rsidRDefault="005078C2" w:rsidP="00EF042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111C3">
              <w:rPr>
                <w:rFonts w:asciiTheme="majorBidi" w:hAnsiTheme="majorBidi" w:cstheme="majorBidi" w:hint="cs"/>
                <w:sz w:val="24"/>
                <w:szCs w:val="24"/>
                <w:rtl/>
              </w:rPr>
              <w:t>اسمر</w:t>
            </w:r>
            <w:r w:rsidRPr="004111C3">
              <w:rPr>
                <w:rFonts w:asciiTheme="majorBidi" w:hAnsiTheme="majorBidi" w:cstheme="majorBidi"/>
                <w:sz w:val="24"/>
                <w:szCs w:val="24"/>
              </w:rPr>
              <w:t xml:space="preserve">          коричневый</w:t>
            </w:r>
          </w:p>
          <w:p w:rsidR="005078C2" w:rsidRPr="004111C3" w:rsidRDefault="005078C2" w:rsidP="00EF042E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111C3">
              <w:rPr>
                <w:rFonts w:asciiTheme="majorBidi" w:hAnsiTheme="majorBidi" w:cstheme="majorBidi" w:hint="cs"/>
                <w:sz w:val="24"/>
                <w:szCs w:val="24"/>
                <w:rtl/>
              </w:rPr>
              <w:t>اصفر</w:t>
            </w:r>
            <w:r w:rsidRPr="004111C3">
              <w:rPr>
                <w:rFonts w:asciiTheme="majorBidi" w:hAnsiTheme="majorBidi" w:cstheme="majorBidi"/>
                <w:sz w:val="24"/>
                <w:szCs w:val="24"/>
              </w:rPr>
              <w:t xml:space="preserve">          желтый</w:t>
            </w:r>
          </w:p>
          <w:p w:rsidR="005078C2" w:rsidRPr="004111C3" w:rsidRDefault="005078C2" w:rsidP="00EF04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rtl/>
                <w:lang w:val="tt-RU" w:bidi="ar-EG"/>
              </w:rPr>
            </w:pPr>
            <w:r w:rsidRPr="004111C3">
              <w:rPr>
                <w:rFonts w:asciiTheme="majorBidi" w:hAnsiTheme="majorBidi" w:cstheme="majorBidi" w:hint="cs"/>
                <w:sz w:val="24"/>
                <w:szCs w:val="24"/>
                <w:rtl/>
              </w:rPr>
              <w:t>اخضر</w:t>
            </w:r>
            <w:r w:rsidRPr="004111C3">
              <w:rPr>
                <w:rFonts w:asciiTheme="majorBidi" w:hAnsiTheme="majorBidi" w:cstheme="majorBidi"/>
                <w:sz w:val="24"/>
                <w:szCs w:val="24"/>
              </w:rPr>
              <w:t xml:space="preserve">         зеленый</w:t>
            </w:r>
          </w:p>
        </w:tc>
      </w:tr>
      <w:tr w:rsidR="00934972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F10EAF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B77D7A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4972" w:rsidRPr="004111C3" w:rsidRDefault="00F53977" w:rsidP="00B77D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Баллы начисляются с пом</w:t>
            </w:r>
            <w:r w:rsidR="000A1CBC"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ощью оценивания правописания, </w:t>
            </w: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</w:t>
            </w:r>
            <w:r w:rsidR="000A1CBC"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имальное количество баллов – </w:t>
            </w:r>
            <w:r w:rsidR="00B77D7A"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5</w:t>
            </w:r>
          </w:p>
        </w:tc>
      </w:tr>
      <w:tr w:rsidR="00934972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F10EAF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6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B77D7A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B77D7A" w:rsidP="00EF04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 xml:space="preserve">Максимальное количество баллов </w:t>
            </w: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bidi="ar-EG"/>
              </w:rPr>
              <w:t>7</w:t>
            </w:r>
            <w:r w:rsidRPr="004111C3">
              <w:rPr>
                <w:rFonts w:ascii="Times New Roman" w:hAnsi="Times New Roman" w:cs="Times New Roman"/>
                <w:sz w:val="24"/>
                <w:szCs w:val="24"/>
                <w:lang w:bidi="ar-EG"/>
              </w:rPr>
              <w:t>, за каждый правильный ответ начисляется 0,5 баллов</w:t>
            </w:r>
          </w:p>
        </w:tc>
      </w:tr>
      <w:tr w:rsidR="00934972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F10EAF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7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5E4443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9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F53977" w:rsidP="0072170D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الطقس الجميل في هذا اليوم!</w:t>
            </w:r>
          </w:p>
          <w:p w:rsidR="00F53977" w:rsidRPr="004111C3" w:rsidRDefault="00F53977" w:rsidP="0072170D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نعم</w:t>
            </w:r>
            <w:r w:rsidR="008C0CB8"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.</w:t>
            </w:r>
          </w:p>
          <w:p w:rsidR="00F53977" w:rsidRPr="004111C3" w:rsidRDefault="00F53977" w:rsidP="0072170D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الحرارة درجتها ثلاثين. الطقس الحار جدأ.</w:t>
            </w:r>
          </w:p>
          <w:p w:rsidR="00F53977" w:rsidRPr="004111C3" w:rsidRDefault="00F53977" w:rsidP="0072170D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و ما</w:t>
            </w:r>
            <w:r w:rsidR="007254BE"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 xml:space="preserve"> هي الرطوبة؟</w:t>
            </w:r>
          </w:p>
          <w:p w:rsidR="007254BE" w:rsidRPr="004111C3" w:rsidRDefault="007254BE" w:rsidP="0072170D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الحمد للله, الرطوبة المنخفض</w:t>
            </w:r>
            <w:r w:rsidR="008C0CB8"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ة</w:t>
            </w: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.</w:t>
            </w:r>
          </w:p>
          <w:p w:rsidR="007254BE" w:rsidRPr="004111C3" w:rsidRDefault="007254BE" w:rsidP="0072170D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و ما هو الريح؟</w:t>
            </w:r>
            <w:bookmarkStart w:id="0" w:name="_GoBack"/>
            <w:bookmarkEnd w:id="0"/>
          </w:p>
          <w:p w:rsidR="007254BE" w:rsidRPr="004111C3" w:rsidRDefault="008C0CB8" w:rsidP="0072170D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لا, الطقس بدون</w:t>
            </w:r>
            <w:r w:rsidR="007254BE"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 xml:space="preserve"> الريح.</w:t>
            </w:r>
          </w:p>
          <w:p w:rsidR="007254BE" w:rsidRPr="004111C3" w:rsidRDefault="007254BE" w:rsidP="0072170D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 xml:space="preserve">هلينا نسافر في </w:t>
            </w:r>
            <w:r w:rsidR="005D0765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الحديقة</w:t>
            </w: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 xml:space="preserve"> اليوم؟</w:t>
            </w:r>
          </w:p>
          <w:p w:rsidR="007254BE" w:rsidRPr="004111C3" w:rsidRDefault="007254BE" w:rsidP="0072170D">
            <w:pPr>
              <w:tabs>
                <w:tab w:val="left" w:pos="109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en-US" w:bidi="ar-EG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  <w:lang w:val="en-US" w:bidi="ar-EG"/>
              </w:rPr>
              <w:t>بكل سرور.</w:t>
            </w:r>
          </w:p>
        </w:tc>
      </w:tr>
      <w:tr w:rsidR="00934972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F10EAF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7254BE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3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934972" w:rsidP="001A7602">
            <w:pPr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rtl/>
                <w:lang w:bidi="ar-EG"/>
              </w:rPr>
            </w:pP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</w:t>
            </w:r>
            <w:r w:rsidR="007254BE"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 количество баллов </w:t>
            </w:r>
            <w:r w:rsidR="000A1CBC"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– </w:t>
            </w: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3</w:t>
            </w:r>
            <w:r w:rsidR="000A1CBC"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.</w:t>
            </w:r>
          </w:p>
          <w:p w:rsidR="007254BE" w:rsidRPr="004111C3" w:rsidRDefault="007254BE" w:rsidP="001A760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111C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Арабский язык входит в семи</w:t>
            </w:r>
            <w:r w:rsidR="000A1CBC" w:rsidRPr="004111C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т</w:t>
            </w:r>
            <w:r w:rsidRPr="004111C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с</w:t>
            </w:r>
            <w:r w:rsidR="000A1CBC" w:rsidRPr="004111C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кую языковую семью</w:t>
            </w:r>
            <w:r w:rsidRPr="004111C3">
              <w:rPr>
                <w:rFonts w:asciiTheme="majorBidi" w:hAnsiTheme="majorBidi" w:cstheme="majorBidi"/>
                <w:i/>
                <w:iCs/>
                <w:sz w:val="24"/>
                <w:szCs w:val="24"/>
                <w:lang w:bidi="ar-EG"/>
              </w:rPr>
              <w:t>.</w:t>
            </w:r>
          </w:p>
        </w:tc>
      </w:tr>
      <w:tr w:rsidR="00934972" w:rsidRPr="004111C3" w:rsidTr="00EF042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F10EAF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tt-RU"/>
              </w:rPr>
              <w:t>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934972" w:rsidP="00EF04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rtl/>
                <w:lang w:val="tt-RU"/>
              </w:rPr>
            </w:pPr>
            <w:r w:rsidRPr="004111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4972" w:rsidRPr="004111C3" w:rsidRDefault="005E4443" w:rsidP="001A760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 xml:space="preserve">Каждое, правильно написанное предложение оценивается в 1 балл. </w:t>
            </w:r>
            <w:r w:rsidR="00934972" w:rsidRPr="004111C3">
              <w:rPr>
                <w:rFonts w:asciiTheme="majorBidi" w:hAnsiTheme="majorBidi" w:cstheme="majorBidi"/>
                <w:sz w:val="24"/>
                <w:szCs w:val="24"/>
                <w:lang w:bidi="ar-EG"/>
              </w:rPr>
              <w:t>Максимальное количество баллов – 10</w:t>
            </w:r>
          </w:p>
        </w:tc>
      </w:tr>
    </w:tbl>
    <w:p w:rsidR="00934972" w:rsidRPr="004111C3" w:rsidRDefault="00934972" w:rsidP="00EF042E">
      <w:pPr>
        <w:spacing w:line="240" w:lineRule="auto"/>
        <w:ind w:left="720"/>
        <w:contextualSpacing/>
        <w:rPr>
          <w:rFonts w:asciiTheme="majorBidi" w:hAnsiTheme="majorBidi" w:cstheme="majorBidi"/>
          <w:sz w:val="24"/>
          <w:szCs w:val="24"/>
          <w:lang w:bidi="ar-EG"/>
        </w:rPr>
      </w:pPr>
    </w:p>
    <w:p w:rsidR="00934972" w:rsidRPr="00780BDF" w:rsidRDefault="00791B9F" w:rsidP="00355F32">
      <w:pPr>
        <w:spacing w:line="240" w:lineRule="auto"/>
        <w:ind w:left="720"/>
        <w:contextualSpacing/>
        <w:rPr>
          <w:rFonts w:asciiTheme="majorBidi" w:hAnsiTheme="majorBidi" w:cstheme="majorBidi"/>
          <w:b/>
          <w:sz w:val="28"/>
          <w:szCs w:val="28"/>
          <w:lang w:bidi="ar-EG"/>
        </w:rPr>
      </w:pPr>
      <w:r w:rsidRPr="00780BDF">
        <w:rPr>
          <w:rFonts w:asciiTheme="majorBidi" w:hAnsiTheme="majorBidi" w:cstheme="majorBidi"/>
          <w:b/>
          <w:sz w:val="28"/>
          <w:szCs w:val="28"/>
          <w:lang w:bidi="ar-EG"/>
        </w:rPr>
        <w:t xml:space="preserve">Итого: </w:t>
      </w:r>
      <w:r w:rsidR="00355F32">
        <w:rPr>
          <w:rFonts w:asciiTheme="majorBidi" w:hAnsiTheme="majorBidi" w:cstheme="majorBidi"/>
          <w:b/>
          <w:sz w:val="28"/>
          <w:szCs w:val="28"/>
          <w:lang w:bidi="ar-EG"/>
        </w:rPr>
        <w:t>57</w:t>
      </w:r>
      <w:r w:rsidR="00934972" w:rsidRPr="00780BDF">
        <w:rPr>
          <w:rFonts w:asciiTheme="majorBidi" w:hAnsiTheme="majorBidi" w:cstheme="majorBidi"/>
          <w:b/>
          <w:sz w:val="28"/>
          <w:szCs w:val="28"/>
          <w:rtl/>
          <w:lang w:bidi="ar-EG"/>
        </w:rPr>
        <w:t xml:space="preserve"> </w:t>
      </w:r>
      <w:r w:rsidR="00EF6D70">
        <w:rPr>
          <w:rFonts w:asciiTheme="majorBidi" w:hAnsiTheme="majorBidi" w:cstheme="majorBidi"/>
          <w:b/>
          <w:sz w:val="28"/>
          <w:szCs w:val="28"/>
          <w:lang w:bidi="ar-EG"/>
        </w:rPr>
        <w:t>баллов</w:t>
      </w:r>
    </w:p>
    <w:p w:rsidR="00934972" w:rsidRPr="008D5382" w:rsidRDefault="00934972" w:rsidP="00EF042E">
      <w:pPr>
        <w:tabs>
          <w:tab w:val="left" w:pos="3120"/>
          <w:tab w:val="left" w:pos="6105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sectPr w:rsidR="00934972" w:rsidRPr="008D5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533FF"/>
    <w:multiLevelType w:val="hybridMultilevel"/>
    <w:tmpl w:val="AEAA6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68C"/>
    <w:rsid w:val="000A1CBC"/>
    <w:rsid w:val="001576F7"/>
    <w:rsid w:val="001A7602"/>
    <w:rsid w:val="00247E1E"/>
    <w:rsid w:val="00282F93"/>
    <w:rsid w:val="002B696A"/>
    <w:rsid w:val="002F054A"/>
    <w:rsid w:val="00355F32"/>
    <w:rsid w:val="004111C3"/>
    <w:rsid w:val="004D09EA"/>
    <w:rsid w:val="005078C2"/>
    <w:rsid w:val="005A668C"/>
    <w:rsid w:val="005C7C98"/>
    <w:rsid w:val="005D0765"/>
    <w:rsid w:val="005E4443"/>
    <w:rsid w:val="00632240"/>
    <w:rsid w:val="00701EBF"/>
    <w:rsid w:val="0072170D"/>
    <w:rsid w:val="007254BE"/>
    <w:rsid w:val="00780BDF"/>
    <w:rsid w:val="00791B9F"/>
    <w:rsid w:val="007D3243"/>
    <w:rsid w:val="00820277"/>
    <w:rsid w:val="00823FF5"/>
    <w:rsid w:val="00890A1B"/>
    <w:rsid w:val="008C0CB8"/>
    <w:rsid w:val="008D5382"/>
    <w:rsid w:val="00934972"/>
    <w:rsid w:val="009A02C0"/>
    <w:rsid w:val="00A25D81"/>
    <w:rsid w:val="00A353CD"/>
    <w:rsid w:val="00AE247A"/>
    <w:rsid w:val="00B31CF4"/>
    <w:rsid w:val="00B77D7A"/>
    <w:rsid w:val="00B97D08"/>
    <w:rsid w:val="00CB2E64"/>
    <w:rsid w:val="00D975BE"/>
    <w:rsid w:val="00DB3988"/>
    <w:rsid w:val="00DD3ED8"/>
    <w:rsid w:val="00DF6B3E"/>
    <w:rsid w:val="00ED273D"/>
    <w:rsid w:val="00EF042E"/>
    <w:rsid w:val="00EF6D70"/>
    <w:rsid w:val="00F10EAF"/>
    <w:rsid w:val="00F53977"/>
    <w:rsid w:val="00F812D0"/>
    <w:rsid w:val="00F8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B0CA18-78E2-4E6D-9758-EE7BD4BF5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988"/>
    <w:pPr>
      <w:ind w:left="720"/>
      <w:contextualSpacing/>
    </w:pPr>
  </w:style>
  <w:style w:type="table" w:styleId="a4">
    <w:name w:val="Table Grid"/>
    <w:basedOn w:val="a1"/>
    <w:uiPriority w:val="39"/>
    <w:rsid w:val="00823F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F04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F04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User</cp:lastModifiedBy>
  <cp:revision>41</cp:revision>
  <cp:lastPrinted>2019-10-14T06:57:00Z</cp:lastPrinted>
  <dcterms:created xsi:type="dcterms:W3CDTF">2019-09-27T07:36:00Z</dcterms:created>
  <dcterms:modified xsi:type="dcterms:W3CDTF">2022-09-19T05:10:00Z</dcterms:modified>
</cp:coreProperties>
</file>